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55E33B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1970A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1970A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20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4D8833B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1970A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970A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DA05BA4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1970A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970A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B10F1" w14:textId="77777777" w:rsidR="003E64C3" w:rsidRDefault="003E64C3" w:rsidP="0097351A">
      <w:pPr>
        <w:spacing w:after="0" w:line="240" w:lineRule="auto"/>
      </w:pPr>
      <w:r>
        <w:separator/>
      </w:r>
    </w:p>
  </w:endnote>
  <w:endnote w:type="continuationSeparator" w:id="0">
    <w:p w14:paraId="576234EF" w14:textId="77777777" w:rsidR="003E64C3" w:rsidRDefault="003E64C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B1873" w14:textId="77777777" w:rsidR="003E64C3" w:rsidRDefault="003E64C3" w:rsidP="0097351A">
      <w:pPr>
        <w:spacing w:after="0" w:line="240" w:lineRule="auto"/>
      </w:pPr>
      <w:r>
        <w:separator/>
      </w:r>
    </w:p>
  </w:footnote>
  <w:footnote w:type="continuationSeparator" w:id="0">
    <w:p w14:paraId="504562DC" w14:textId="77777777" w:rsidR="003E64C3" w:rsidRDefault="003E64C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970AE"/>
    <w:rsid w:val="001B2D34"/>
    <w:rsid w:val="002107E3"/>
    <w:rsid w:val="0024605B"/>
    <w:rsid w:val="002638C0"/>
    <w:rsid w:val="00273F12"/>
    <w:rsid w:val="002A5CDA"/>
    <w:rsid w:val="00312FD0"/>
    <w:rsid w:val="003168F9"/>
    <w:rsid w:val="003338F9"/>
    <w:rsid w:val="00393219"/>
    <w:rsid w:val="003C4211"/>
    <w:rsid w:val="003E64C3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2026-04-24T09:30:00Z</dcterms:modified>
</cp:coreProperties>
</file>